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89" w:rsidRPr="00180A23" w:rsidRDefault="003043E2" w:rsidP="006C5D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D25" w:rsidRPr="00180A23">
        <w:rPr>
          <w:rFonts w:ascii="Times New Roman" w:hAnsi="Times New Roman" w:cs="Times New Roman"/>
          <w:sz w:val="20"/>
          <w:szCs w:val="20"/>
        </w:rPr>
        <w:t>Утверждаю:</w:t>
      </w:r>
    </w:p>
    <w:p w:rsidR="006C5D25" w:rsidRDefault="006C5D25" w:rsidP="006C5D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80A23">
        <w:rPr>
          <w:rFonts w:ascii="Times New Roman" w:hAnsi="Times New Roman" w:cs="Times New Roman"/>
          <w:sz w:val="20"/>
          <w:szCs w:val="20"/>
        </w:rPr>
        <w:t>Проректор по учебной работе</w:t>
      </w:r>
    </w:p>
    <w:p w:rsidR="00455420" w:rsidRPr="00180A23" w:rsidRDefault="00455420" w:rsidP="006C5D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55420" w:rsidRDefault="006C5D25" w:rsidP="006C5D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80A23">
        <w:rPr>
          <w:rFonts w:ascii="Times New Roman" w:hAnsi="Times New Roman" w:cs="Times New Roman"/>
          <w:sz w:val="20"/>
          <w:szCs w:val="20"/>
        </w:rPr>
        <w:t>Вокин</w:t>
      </w:r>
      <w:proofErr w:type="spellEnd"/>
      <w:r w:rsidRPr="00180A23">
        <w:rPr>
          <w:rFonts w:ascii="Times New Roman" w:hAnsi="Times New Roman" w:cs="Times New Roman"/>
          <w:sz w:val="20"/>
          <w:szCs w:val="20"/>
        </w:rPr>
        <w:t xml:space="preserve"> А.И. </w:t>
      </w:r>
    </w:p>
    <w:p w:rsidR="006C5D25" w:rsidRPr="00180A23" w:rsidRDefault="006C5D25" w:rsidP="006C5D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80A23">
        <w:rPr>
          <w:rFonts w:ascii="Times New Roman" w:hAnsi="Times New Roman" w:cs="Times New Roman"/>
          <w:sz w:val="20"/>
          <w:szCs w:val="20"/>
        </w:rPr>
        <w:t xml:space="preserve">«   » </w:t>
      </w:r>
      <w:r w:rsidR="00455420">
        <w:rPr>
          <w:rFonts w:ascii="Times New Roman" w:hAnsi="Times New Roman" w:cs="Times New Roman"/>
          <w:sz w:val="20"/>
          <w:szCs w:val="20"/>
        </w:rPr>
        <w:t>_____________</w:t>
      </w:r>
      <w:r w:rsidRPr="00180A23">
        <w:rPr>
          <w:rFonts w:ascii="Times New Roman" w:hAnsi="Times New Roman" w:cs="Times New Roman"/>
          <w:sz w:val="20"/>
          <w:szCs w:val="20"/>
        </w:rPr>
        <w:t>20</w:t>
      </w:r>
      <w:r w:rsidR="00063660">
        <w:rPr>
          <w:rFonts w:ascii="Times New Roman" w:hAnsi="Times New Roman" w:cs="Times New Roman"/>
          <w:sz w:val="20"/>
          <w:szCs w:val="20"/>
        </w:rPr>
        <w:t>22</w:t>
      </w:r>
      <w:r w:rsidRPr="00180A23">
        <w:rPr>
          <w:rFonts w:ascii="Times New Roman" w:hAnsi="Times New Roman" w:cs="Times New Roman"/>
          <w:sz w:val="20"/>
          <w:szCs w:val="20"/>
        </w:rPr>
        <w:t>г.</w:t>
      </w:r>
    </w:p>
    <w:p w:rsidR="006C5D25" w:rsidRPr="00180A23" w:rsidRDefault="006C5D25" w:rsidP="006C5D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C5D25" w:rsidRPr="00180A23" w:rsidRDefault="006C5D25" w:rsidP="006C5D2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A2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</w:t>
      </w:r>
    </w:p>
    <w:p w:rsidR="006C5D25" w:rsidRPr="00180A23" w:rsidRDefault="006C5D25" w:rsidP="006C5D2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A23">
        <w:rPr>
          <w:rFonts w:ascii="Times New Roman" w:hAnsi="Times New Roman" w:cs="Times New Roman"/>
          <w:b/>
          <w:sz w:val="20"/>
          <w:szCs w:val="20"/>
        </w:rPr>
        <w:t>ДЛЯ СТУДЕНТОВ 1</w:t>
      </w:r>
      <w:r w:rsidR="00A20EB8" w:rsidRPr="00180A23">
        <w:rPr>
          <w:rFonts w:ascii="Times New Roman" w:hAnsi="Times New Roman" w:cs="Times New Roman"/>
          <w:b/>
          <w:sz w:val="20"/>
          <w:szCs w:val="20"/>
        </w:rPr>
        <w:t xml:space="preserve"> курса</w:t>
      </w:r>
    </w:p>
    <w:p w:rsidR="006C5D25" w:rsidRPr="00180A23" w:rsidRDefault="006C5D25" w:rsidP="006C5D2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A23">
        <w:rPr>
          <w:rFonts w:ascii="Times New Roman" w:hAnsi="Times New Roman" w:cs="Times New Roman"/>
          <w:b/>
          <w:sz w:val="20"/>
          <w:szCs w:val="20"/>
        </w:rPr>
        <w:t xml:space="preserve">факультета Института социальных </w:t>
      </w:r>
      <w:r w:rsidR="00255D43">
        <w:rPr>
          <w:rFonts w:ascii="Times New Roman" w:hAnsi="Times New Roman" w:cs="Times New Roman"/>
          <w:b/>
          <w:sz w:val="20"/>
          <w:szCs w:val="20"/>
        </w:rPr>
        <w:t>нау</w:t>
      </w:r>
      <w:r w:rsidRPr="00180A23">
        <w:rPr>
          <w:rFonts w:ascii="Times New Roman" w:hAnsi="Times New Roman" w:cs="Times New Roman"/>
          <w:b/>
          <w:sz w:val="20"/>
          <w:szCs w:val="20"/>
        </w:rPr>
        <w:t>к</w:t>
      </w:r>
    </w:p>
    <w:p w:rsidR="006C5D25" w:rsidRPr="00180A23" w:rsidRDefault="006C5D25" w:rsidP="006C5D2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A23">
        <w:rPr>
          <w:rFonts w:ascii="Times New Roman" w:hAnsi="Times New Roman" w:cs="Times New Roman"/>
          <w:b/>
          <w:sz w:val="20"/>
          <w:szCs w:val="20"/>
        </w:rPr>
        <w:t>очной формы обучения, первого семестра 20</w:t>
      </w:r>
      <w:r w:rsidR="00063660">
        <w:rPr>
          <w:rFonts w:ascii="Times New Roman" w:hAnsi="Times New Roman" w:cs="Times New Roman"/>
          <w:b/>
          <w:sz w:val="20"/>
          <w:szCs w:val="20"/>
        </w:rPr>
        <w:t>22</w:t>
      </w:r>
      <w:r w:rsidR="0026577A">
        <w:rPr>
          <w:rFonts w:ascii="Times New Roman" w:hAnsi="Times New Roman" w:cs="Times New Roman"/>
          <w:b/>
          <w:sz w:val="20"/>
          <w:szCs w:val="20"/>
        </w:rPr>
        <w:t>-20</w:t>
      </w:r>
      <w:r w:rsidR="00782C83">
        <w:rPr>
          <w:rFonts w:ascii="Times New Roman" w:hAnsi="Times New Roman" w:cs="Times New Roman"/>
          <w:b/>
          <w:sz w:val="20"/>
          <w:szCs w:val="20"/>
        </w:rPr>
        <w:t>2</w:t>
      </w:r>
      <w:r w:rsidR="00063660">
        <w:rPr>
          <w:rFonts w:ascii="Times New Roman" w:hAnsi="Times New Roman" w:cs="Times New Roman"/>
          <w:b/>
          <w:sz w:val="20"/>
          <w:szCs w:val="20"/>
        </w:rPr>
        <w:t>3</w:t>
      </w:r>
      <w:r w:rsidRPr="00180A23">
        <w:rPr>
          <w:rFonts w:ascii="Times New Roman" w:hAnsi="Times New Roman" w:cs="Times New Roman"/>
          <w:b/>
          <w:sz w:val="20"/>
          <w:szCs w:val="20"/>
        </w:rPr>
        <w:t xml:space="preserve"> учебного года </w:t>
      </w:r>
    </w:p>
    <w:p w:rsidR="006C5D25" w:rsidRDefault="006C5D25" w:rsidP="006C5D2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A23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782C83">
        <w:rPr>
          <w:rFonts w:ascii="Times New Roman" w:hAnsi="Times New Roman" w:cs="Times New Roman"/>
          <w:b/>
          <w:sz w:val="20"/>
          <w:szCs w:val="20"/>
        </w:rPr>
        <w:t xml:space="preserve">курс, группа </w:t>
      </w:r>
      <w:r w:rsidRPr="00180A23">
        <w:rPr>
          <w:rFonts w:ascii="Times New Roman" w:hAnsi="Times New Roman" w:cs="Times New Roman"/>
          <w:b/>
          <w:sz w:val="20"/>
          <w:szCs w:val="20"/>
        </w:rPr>
        <w:t>151</w:t>
      </w:r>
      <w:r w:rsidR="009D6425">
        <w:rPr>
          <w:rFonts w:ascii="Times New Roman" w:hAnsi="Times New Roman" w:cs="Times New Roman"/>
          <w:b/>
          <w:sz w:val="20"/>
          <w:szCs w:val="20"/>
        </w:rPr>
        <w:t>2</w:t>
      </w:r>
      <w:r w:rsidR="00782C83">
        <w:rPr>
          <w:rFonts w:ascii="Times New Roman" w:hAnsi="Times New Roman" w:cs="Times New Roman"/>
          <w:b/>
          <w:sz w:val="20"/>
          <w:szCs w:val="20"/>
        </w:rPr>
        <w:t xml:space="preserve">1, </w:t>
      </w:r>
      <w:r w:rsidRPr="00180A23">
        <w:rPr>
          <w:rFonts w:ascii="Times New Roman" w:hAnsi="Times New Roman" w:cs="Times New Roman"/>
          <w:b/>
          <w:sz w:val="20"/>
          <w:szCs w:val="20"/>
        </w:rPr>
        <w:t>3</w:t>
      </w:r>
      <w:r w:rsidR="009D6425">
        <w:rPr>
          <w:rFonts w:ascii="Times New Roman" w:hAnsi="Times New Roman" w:cs="Times New Roman"/>
          <w:b/>
          <w:sz w:val="20"/>
          <w:szCs w:val="20"/>
        </w:rPr>
        <w:t>9</w:t>
      </w:r>
      <w:r w:rsidRPr="00180A23">
        <w:rPr>
          <w:rFonts w:ascii="Times New Roman" w:hAnsi="Times New Roman" w:cs="Times New Roman"/>
          <w:b/>
          <w:sz w:val="20"/>
          <w:szCs w:val="20"/>
        </w:rPr>
        <w:t>.04.0</w:t>
      </w:r>
      <w:r w:rsidR="009D6425">
        <w:rPr>
          <w:rFonts w:ascii="Times New Roman" w:hAnsi="Times New Roman" w:cs="Times New Roman"/>
          <w:b/>
          <w:sz w:val="20"/>
          <w:szCs w:val="20"/>
        </w:rPr>
        <w:t>2</w:t>
      </w:r>
      <w:r w:rsidRPr="00180A23">
        <w:rPr>
          <w:rFonts w:ascii="Times New Roman" w:hAnsi="Times New Roman" w:cs="Times New Roman"/>
          <w:b/>
          <w:sz w:val="20"/>
          <w:szCs w:val="20"/>
        </w:rPr>
        <w:t xml:space="preserve">(М) </w:t>
      </w:r>
      <w:r w:rsidR="009D6425">
        <w:rPr>
          <w:rFonts w:ascii="Times New Roman" w:hAnsi="Times New Roman" w:cs="Times New Roman"/>
          <w:b/>
          <w:sz w:val="20"/>
          <w:szCs w:val="20"/>
        </w:rPr>
        <w:t>Социальная работа</w:t>
      </w:r>
    </w:p>
    <w:p w:rsidR="009D6425" w:rsidRPr="00180A23" w:rsidRDefault="009D6425" w:rsidP="006C5D2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1867"/>
        <w:gridCol w:w="1318"/>
        <w:gridCol w:w="4503"/>
      </w:tblGrid>
      <w:tr w:rsidR="00AD41BB" w:rsidRPr="00180A23" w:rsidTr="002D251D">
        <w:trPr>
          <w:trHeight w:val="481"/>
        </w:trPr>
        <w:tc>
          <w:tcPr>
            <w:tcW w:w="1883" w:type="dxa"/>
          </w:tcPr>
          <w:p w:rsidR="00AD41BB" w:rsidRPr="00180A23" w:rsidRDefault="00AD41BB" w:rsidP="00D9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23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67" w:type="dxa"/>
          </w:tcPr>
          <w:p w:rsidR="00AD41BB" w:rsidRPr="00180A23" w:rsidRDefault="00AD41BB" w:rsidP="00D9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23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AD41BB" w:rsidRPr="00180A23" w:rsidRDefault="00AD41BB" w:rsidP="00D9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2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D41BB" w:rsidRPr="00180A23" w:rsidRDefault="00AD41BB" w:rsidP="00D9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2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FE3F13" w:rsidRPr="00180A23" w:rsidTr="002D251D">
        <w:trPr>
          <w:trHeight w:val="481"/>
        </w:trPr>
        <w:tc>
          <w:tcPr>
            <w:tcW w:w="1883" w:type="dxa"/>
            <w:vMerge w:val="restart"/>
          </w:tcPr>
          <w:p w:rsidR="00FE3F13" w:rsidRPr="00180A23" w:rsidRDefault="00FE3F13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2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E3F13" w:rsidRPr="00180A23" w:rsidRDefault="00FE3F13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F13" w:rsidRPr="00180A23" w:rsidRDefault="00FE3F13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FE3F13" w:rsidRPr="00D43A54" w:rsidRDefault="003623AE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ул. Ленина, 8, 150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язык: профессиональная терминология и основы перевода научных текстов (практика), доц. </w:t>
            </w:r>
            <w:proofErr w:type="spell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Осипенок</w:t>
            </w:r>
            <w:proofErr w:type="spell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E3F13" w:rsidRPr="00180A23" w:rsidTr="002D251D">
        <w:trPr>
          <w:trHeight w:val="481"/>
        </w:trPr>
        <w:tc>
          <w:tcPr>
            <w:tcW w:w="1883" w:type="dxa"/>
            <w:vMerge/>
          </w:tcPr>
          <w:p w:rsidR="00FE3F13" w:rsidRPr="00180A23" w:rsidRDefault="00FE3F13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и экономическая психология (лекция, н/н, практика, ч/н) проф. </w:t>
            </w:r>
            <w:proofErr w:type="spell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Карнышев</w:t>
            </w:r>
            <w:proofErr w:type="spell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FE3F13" w:rsidRPr="00180A23" w:rsidTr="002D251D">
        <w:trPr>
          <w:trHeight w:val="481"/>
        </w:trPr>
        <w:tc>
          <w:tcPr>
            <w:tcW w:w="1883" w:type="dxa"/>
            <w:vMerge/>
          </w:tcPr>
          <w:p w:rsidR="00FE3F13" w:rsidRPr="00180A23" w:rsidRDefault="00FE3F13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18.50-20.20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FE3F13" w:rsidRPr="00D43A54" w:rsidRDefault="00FE3F13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исследовательской и проектной деятельностью (лекция) проф. </w:t>
            </w:r>
            <w:proofErr w:type="spell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Карнышев</w:t>
            </w:r>
            <w:proofErr w:type="spell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6B7B88" w:rsidRPr="00180A23" w:rsidTr="00700AB8">
        <w:trPr>
          <w:trHeight w:val="533"/>
        </w:trPr>
        <w:tc>
          <w:tcPr>
            <w:tcW w:w="1883" w:type="dxa"/>
            <w:vMerge w:val="restart"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2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6B7B88" w:rsidRPr="00180A23" w:rsidRDefault="006B7B88" w:rsidP="00EE3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6B7B88" w:rsidRPr="00D43A54" w:rsidRDefault="006B7B88" w:rsidP="009A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11.50-13.20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6B7B88" w:rsidRPr="00D43A54" w:rsidRDefault="006B7B88" w:rsidP="009A70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социальная политика (лекция, н/н, практика, </w:t>
            </w:r>
            <w:proofErr w:type="gram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/н) доц. Семейкина Т.В.</w:t>
            </w:r>
          </w:p>
        </w:tc>
      </w:tr>
      <w:tr w:rsidR="006B7B88" w:rsidRPr="00180A23" w:rsidTr="002D251D">
        <w:trPr>
          <w:trHeight w:val="370"/>
        </w:trPr>
        <w:tc>
          <w:tcPr>
            <w:tcW w:w="1883" w:type="dxa"/>
            <w:vMerge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13.50-15.20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6B7B88" w:rsidRPr="00D43A54" w:rsidRDefault="006B7B88" w:rsidP="00EE3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Социально-экономические ресурсы в социальной работе (лекция, н/н, практика, ч/н) </w:t>
            </w:r>
          </w:p>
          <w:p w:rsidR="006B7B88" w:rsidRPr="00D43A54" w:rsidRDefault="006B7B88" w:rsidP="006B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Фальковская</w:t>
            </w:r>
            <w:proofErr w:type="spell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</w:tr>
      <w:tr w:rsidR="006B7B88" w:rsidRPr="00180A23" w:rsidTr="002D251D">
        <w:trPr>
          <w:trHeight w:val="370"/>
        </w:trPr>
        <w:tc>
          <w:tcPr>
            <w:tcW w:w="1883" w:type="dxa"/>
            <w:vMerge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6B7B88" w:rsidRPr="00D43A54" w:rsidRDefault="006B7B88" w:rsidP="006B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социальной работе (лекция) </w:t>
            </w:r>
          </w:p>
          <w:p w:rsidR="006B7B88" w:rsidRPr="00D43A54" w:rsidRDefault="006B7B88" w:rsidP="006B7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доц. Решетникова Е.В.</w:t>
            </w:r>
          </w:p>
        </w:tc>
      </w:tr>
      <w:tr w:rsidR="006B7B88" w:rsidRPr="00180A23" w:rsidTr="002D251D">
        <w:trPr>
          <w:trHeight w:val="370"/>
        </w:trPr>
        <w:tc>
          <w:tcPr>
            <w:tcW w:w="1883" w:type="dxa"/>
            <w:vMerge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:rsidR="006B7B88" w:rsidRPr="00D43A54" w:rsidRDefault="006B7B88" w:rsidP="006B7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социальной работе (практика, </w:t>
            </w:r>
            <w:proofErr w:type="gram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/н) доц. Решетникова Е.В.</w:t>
            </w:r>
          </w:p>
        </w:tc>
      </w:tr>
      <w:tr w:rsidR="006B7B88" w:rsidRPr="001C155C" w:rsidTr="002D251D">
        <w:trPr>
          <w:trHeight w:val="580"/>
        </w:trPr>
        <w:tc>
          <w:tcPr>
            <w:tcW w:w="1883" w:type="dxa"/>
            <w:vMerge w:val="restart"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B7B88" w:rsidRPr="00D43A54" w:rsidRDefault="00D43A54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личности (лекция, н/н, практика, ч/н) </w:t>
            </w:r>
          </w:p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доц. Решетникова Е.В.</w:t>
            </w:r>
          </w:p>
        </w:tc>
      </w:tr>
      <w:tr w:rsidR="006B7B88" w:rsidRPr="001C155C" w:rsidTr="002D251D">
        <w:trPr>
          <w:trHeight w:val="580"/>
        </w:trPr>
        <w:tc>
          <w:tcPr>
            <w:tcW w:w="1883" w:type="dxa"/>
            <w:vMerge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6B7B88" w:rsidRPr="00D43A54" w:rsidRDefault="00D43A54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Биосоциология</w:t>
            </w:r>
            <w:proofErr w:type="spell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 (лекция, н/н, практика, ч/н) </w:t>
            </w:r>
          </w:p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Туринцева</w:t>
            </w:r>
            <w:proofErr w:type="spell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6B7B88" w:rsidRPr="001C155C" w:rsidTr="00711558">
        <w:trPr>
          <w:trHeight w:val="579"/>
        </w:trPr>
        <w:tc>
          <w:tcPr>
            <w:tcW w:w="1883" w:type="dxa"/>
            <w:vMerge w:val="restart"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67" w:type="dxa"/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18" w:type="dxa"/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13.50-15.20</w:t>
            </w:r>
          </w:p>
        </w:tc>
        <w:tc>
          <w:tcPr>
            <w:tcW w:w="4503" w:type="dxa"/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межкультурной коммуникации (лекция, н/н, практика, ч/н) </w:t>
            </w:r>
          </w:p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Брандербург</w:t>
            </w:r>
            <w:proofErr w:type="spellEnd"/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 В.Я.</w:t>
            </w:r>
          </w:p>
        </w:tc>
      </w:tr>
      <w:tr w:rsidR="006B7B88" w:rsidRPr="001C155C" w:rsidTr="00711558">
        <w:trPr>
          <w:trHeight w:val="579"/>
        </w:trPr>
        <w:tc>
          <w:tcPr>
            <w:tcW w:w="1883" w:type="dxa"/>
            <w:vMerge/>
            <w:tcBorders>
              <w:left w:val="single" w:sz="4" w:space="0" w:color="auto"/>
            </w:tcBorders>
          </w:tcPr>
          <w:p w:rsidR="006B7B88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18" w:type="dxa"/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4503" w:type="dxa"/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 xml:space="preserve">Логика (лекция, н/н, практика, ч/н) </w:t>
            </w:r>
          </w:p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проф. Решетников В.А.</w:t>
            </w:r>
          </w:p>
        </w:tc>
      </w:tr>
      <w:tr w:rsidR="006B7B88" w:rsidRPr="00180A23" w:rsidTr="003D6201">
        <w:trPr>
          <w:trHeight w:val="418"/>
        </w:trPr>
        <w:tc>
          <w:tcPr>
            <w:tcW w:w="1883" w:type="dxa"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</w:tr>
      <w:tr w:rsidR="006B7B88" w:rsidRPr="00180A23" w:rsidTr="003D6201">
        <w:trPr>
          <w:trHeight w:val="551"/>
        </w:trPr>
        <w:tc>
          <w:tcPr>
            <w:tcW w:w="1883" w:type="dxa"/>
            <w:tcBorders>
              <w:left w:val="single" w:sz="4" w:space="0" w:color="auto"/>
            </w:tcBorders>
          </w:tcPr>
          <w:p w:rsidR="006B7B88" w:rsidRPr="00180A23" w:rsidRDefault="006B7B88" w:rsidP="00EE3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</w:tcBorders>
          </w:tcPr>
          <w:p w:rsidR="006B7B88" w:rsidRPr="00D43A54" w:rsidRDefault="006B7B88" w:rsidP="00EE3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54">
              <w:rPr>
                <w:rFonts w:ascii="Times New Roman" w:hAnsi="Times New Roman" w:cs="Times New Roman"/>
                <w:sz w:val="20"/>
                <w:szCs w:val="20"/>
              </w:rPr>
              <w:t>День самоподготовки</w:t>
            </w:r>
            <w:bookmarkStart w:id="0" w:name="_GoBack"/>
            <w:bookmarkEnd w:id="0"/>
          </w:p>
        </w:tc>
      </w:tr>
    </w:tbl>
    <w:p w:rsidR="00590553" w:rsidRDefault="00590553" w:rsidP="006C5D2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41BB" w:rsidRPr="00180A23" w:rsidRDefault="00455420" w:rsidP="006C5D2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31370E" w:rsidRPr="00180A23" w:rsidRDefault="003623AE" w:rsidP="0031370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</w:t>
      </w:r>
      <w:r w:rsidR="0031370E" w:rsidRPr="00180A23">
        <w:rPr>
          <w:rFonts w:ascii="Times New Roman" w:hAnsi="Times New Roman" w:cs="Times New Roman"/>
          <w:b/>
          <w:sz w:val="20"/>
          <w:szCs w:val="20"/>
        </w:rPr>
        <w:t>:</w:t>
      </w:r>
      <w:r w:rsidR="004554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Решетников В.А.</w:t>
      </w:r>
      <w:r w:rsidR="004554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31370E" w:rsidRPr="00180A23" w:rsidRDefault="0031370E" w:rsidP="0031370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80A23">
        <w:rPr>
          <w:rFonts w:ascii="Times New Roman" w:hAnsi="Times New Roman" w:cs="Times New Roman"/>
          <w:b/>
          <w:sz w:val="20"/>
          <w:szCs w:val="20"/>
        </w:rPr>
        <w:t>Начальник УМУ:</w:t>
      </w:r>
      <w:r w:rsidR="004554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3623A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455420">
        <w:rPr>
          <w:rFonts w:ascii="Times New Roman" w:hAnsi="Times New Roman" w:cs="Times New Roman"/>
          <w:b/>
          <w:sz w:val="20"/>
          <w:szCs w:val="20"/>
        </w:rPr>
        <w:t>Матвеев Д.А.</w:t>
      </w:r>
    </w:p>
    <w:p w:rsidR="0031370E" w:rsidRPr="00180A23" w:rsidRDefault="0031370E" w:rsidP="0031370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57E3" w:rsidRDefault="00B657E3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57E3" w:rsidRDefault="00B657E3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57E3" w:rsidRDefault="00B657E3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201" w:rsidRDefault="003D6201" w:rsidP="00DB30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D6201" w:rsidSect="0074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D25"/>
    <w:rsid w:val="00024B42"/>
    <w:rsid w:val="00031801"/>
    <w:rsid w:val="00031D06"/>
    <w:rsid w:val="00055D4A"/>
    <w:rsid w:val="00063660"/>
    <w:rsid w:val="00064E5D"/>
    <w:rsid w:val="00081002"/>
    <w:rsid w:val="000B2CC2"/>
    <w:rsid w:val="000C234F"/>
    <w:rsid w:val="000F7F17"/>
    <w:rsid w:val="00132671"/>
    <w:rsid w:val="001335C9"/>
    <w:rsid w:val="0014358C"/>
    <w:rsid w:val="00180A23"/>
    <w:rsid w:val="00191187"/>
    <w:rsid w:val="001C155C"/>
    <w:rsid w:val="001F38AE"/>
    <w:rsid w:val="002138DA"/>
    <w:rsid w:val="00233EF8"/>
    <w:rsid w:val="00241ECD"/>
    <w:rsid w:val="00255D43"/>
    <w:rsid w:val="0026577A"/>
    <w:rsid w:val="00295587"/>
    <w:rsid w:val="002B343C"/>
    <w:rsid w:val="002C1BAE"/>
    <w:rsid w:val="002D1664"/>
    <w:rsid w:val="002D251D"/>
    <w:rsid w:val="002D640D"/>
    <w:rsid w:val="002F6193"/>
    <w:rsid w:val="002F76CF"/>
    <w:rsid w:val="003043E2"/>
    <w:rsid w:val="0031269B"/>
    <w:rsid w:val="00312801"/>
    <w:rsid w:val="0031370E"/>
    <w:rsid w:val="003623AE"/>
    <w:rsid w:val="003642A8"/>
    <w:rsid w:val="003D6201"/>
    <w:rsid w:val="003F6D29"/>
    <w:rsid w:val="00455420"/>
    <w:rsid w:val="00481116"/>
    <w:rsid w:val="00490BC1"/>
    <w:rsid w:val="004A19AB"/>
    <w:rsid w:val="004C46FB"/>
    <w:rsid w:val="004E6F32"/>
    <w:rsid w:val="00514BB7"/>
    <w:rsid w:val="00590553"/>
    <w:rsid w:val="005B0B32"/>
    <w:rsid w:val="006553E6"/>
    <w:rsid w:val="00661CFE"/>
    <w:rsid w:val="006B7B88"/>
    <w:rsid w:val="006C5D25"/>
    <w:rsid w:val="006D3D0D"/>
    <w:rsid w:val="006F6232"/>
    <w:rsid w:val="00700AB8"/>
    <w:rsid w:val="00701D5F"/>
    <w:rsid w:val="00711558"/>
    <w:rsid w:val="007167E4"/>
    <w:rsid w:val="007172A6"/>
    <w:rsid w:val="00726618"/>
    <w:rsid w:val="00744236"/>
    <w:rsid w:val="007617F4"/>
    <w:rsid w:val="007729D8"/>
    <w:rsid w:val="00782C83"/>
    <w:rsid w:val="007A2507"/>
    <w:rsid w:val="007C59F2"/>
    <w:rsid w:val="007D75F5"/>
    <w:rsid w:val="00812262"/>
    <w:rsid w:val="00822554"/>
    <w:rsid w:val="00884793"/>
    <w:rsid w:val="008925C8"/>
    <w:rsid w:val="008F1B28"/>
    <w:rsid w:val="009301A0"/>
    <w:rsid w:val="0095145B"/>
    <w:rsid w:val="00972123"/>
    <w:rsid w:val="00980E89"/>
    <w:rsid w:val="009A1F4B"/>
    <w:rsid w:val="009B154A"/>
    <w:rsid w:val="009D6425"/>
    <w:rsid w:val="009E3CA1"/>
    <w:rsid w:val="009F6AB0"/>
    <w:rsid w:val="00A10A1B"/>
    <w:rsid w:val="00A20EB8"/>
    <w:rsid w:val="00A54864"/>
    <w:rsid w:val="00A641F4"/>
    <w:rsid w:val="00AA5C0F"/>
    <w:rsid w:val="00AC3174"/>
    <w:rsid w:val="00AD41BB"/>
    <w:rsid w:val="00AD67C3"/>
    <w:rsid w:val="00B657E3"/>
    <w:rsid w:val="00B86B45"/>
    <w:rsid w:val="00BA03DB"/>
    <w:rsid w:val="00BF3537"/>
    <w:rsid w:val="00C052FC"/>
    <w:rsid w:val="00C646F2"/>
    <w:rsid w:val="00C65AE9"/>
    <w:rsid w:val="00CC2D65"/>
    <w:rsid w:val="00CF7521"/>
    <w:rsid w:val="00D1052F"/>
    <w:rsid w:val="00D43A54"/>
    <w:rsid w:val="00D91835"/>
    <w:rsid w:val="00DB300D"/>
    <w:rsid w:val="00DD7F1D"/>
    <w:rsid w:val="00E167AB"/>
    <w:rsid w:val="00E53C28"/>
    <w:rsid w:val="00EC4BEA"/>
    <w:rsid w:val="00EE30DE"/>
    <w:rsid w:val="00EE3F04"/>
    <w:rsid w:val="00EF23E6"/>
    <w:rsid w:val="00F71EFF"/>
    <w:rsid w:val="00F76432"/>
    <w:rsid w:val="00F81270"/>
    <w:rsid w:val="00FB5EA7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D25"/>
    <w:pPr>
      <w:spacing w:after="0" w:line="240" w:lineRule="auto"/>
    </w:pPr>
  </w:style>
  <w:style w:type="table" w:styleId="a4">
    <w:name w:val="Table Grid"/>
    <w:basedOn w:val="a1"/>
    <w:uiPriority w:val="59"/>
    <w:rsid w:val="006C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0A23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A2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</cp:lastModifiedBy>
  <cp:revision>17</cp:revision>
  <cp:lastPrinted>2022-09-01T07:54:00Z</cp:lastPrinted>
  <dcterms:created xsi:type="dcterms:W3CDTF">2019-08-30T11:39:00Z</dcterms:created>
  <dcterms:modified xsi:type="dcterms:W3CDTF">2022-10-25T07:38:00Z</dcterms:modified>
</cp:coreProperties>
</file>